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4749" w14:textId="77777777" w:rsidR="00D50248" w:rsidRPr="00EF26DA" w:rsidRDefault="00D50248" w:rsidP="00D50248">
      <w:pPr>
        <w:pStyle w:val="NoSpacing"/>
        <w:jc w:val="center"/>
      </w:pPr>
      <w:r w:rsidRPr="00EF26DA">
        <w:t>WIOA Participants:  Program Year 2023 (7/1/23 – 6/30/24)</w:t>
      </w:r>
    </w:p>
    <w:p w14:paraId="08BAB79B" w14:textId="77777777" w:rsidR="00D50248" w:rsidRPr="00EF26DA" w:rsidRDefault="00D50248" w:rsidP="00D50248">
      <w:pPr>
        <w:pStyle w:val="NoSpacing"/>
        <w:jc w:val="center"/>
      </w:pPr>
      <w:r w:rsidRPr="00EF26DA">
        <w:rPr>
          <w:rFonts w:ascii="Arial" w:hAnsi="Arial" w:cs="Arial"/>
          <w:b/>
        </w:rPr>
        <w:t>CARROLL COUNTY</w:t>
      </w:r>
    </w:p>
    <w:p w14:paraId="7E2260FD" w14:textId="77777777" w:rsidR="00D50248" w:rsidRPr="00EF26DA" w:rsidRDefault="00D50248" w:rsidP="00D50248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74A2565A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C62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July 2023</w:t>
            </w:r>
          </w:p>
          <w:p w14:paraId="1491333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21667A2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0F3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46D6053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328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790712B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82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105A1F4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6C6F931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4D4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4D0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783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63401F46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B76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C14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A89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D8B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3D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F43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1A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428668B2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BEA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BE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4E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97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15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76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40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4786CE37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439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CF6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91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E8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92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61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C4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0FA093C6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ED1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A440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DD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EC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6B53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53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06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4E6CD2B6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E6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E79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5ED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E15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2616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FA4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8E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3FDC6F34" w14:textId="77777777" w:rsidR="00D50248" w:rsidRPr="00EF26DA" w:rsidRDefault="00D50248" w:rsidP="00D50248"/>
    <w:p w14:paraId="06A2E4A0" w14:textId="77777777" w:rsidR="00D50248" w:rsidRPr="00EF26DA" w:rsidRDefault="00D50248" w:rsidP="00D50248"/>
    <w:p w14:paraId="32299396" w14:textId="77777777" w:rsidR="00D50248" w:rsidRPr="00EF26DA" w:rsidRDefault="00D50248" w:rsidP="00D50248"/>
    <w:p w14:paraId="000FA395" w14:textId="77777777" w:rsidR="00D50248" w:rsidRPr="00EF26DA" w:rsidRDefault="00D50248" w:rsidP="00D50248"/>
    <w:p w14:paraId="7303468B" w14:textId="77777777" w:rsidR="00D50248" w:rsidRDefault="00D50248" w:rsidP="00D50248"/>
    <w:p w14:paraId="5FB64446" w14:textId="77777777" w:rsidR="00D50248" w:rsidRPr="00EF26DA" w:rsidRDefault="00D50248" w:rsidP="00D50248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5048298F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9C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August 2023</w:t>
            </w:r>
          </w:p>
          <w:p w14:paraId="5B91AA53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7E40116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D7A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2B48459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35F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7FFD914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2B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5B2C9E2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59BD6AC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6DB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EC2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A85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3ED18AB4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3AD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AB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D1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917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2A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0B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3F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6A96181C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E4A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66A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D5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0F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45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E4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8F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3B402746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CF1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59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20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5A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CC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4DF0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36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4BA7EA86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6C6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880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DF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3B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44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A3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3E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5B6FCB4F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3D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25D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EC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E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0E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0F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B2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6AD78C3C" w14:textId="77777777" w:rsidR="00D50248" w:rsidRPr="00EF26DA" w:rsidRDefault="00D50248" w:rsidP="00D50248"/>
    <w:p w14:paraId="6A2BC145" w14:textId="77777777" w:rsidR="00D50248" w:rsidRPr="00EF26DA" w:rsidRDefault="00D50248" w:rsidP="00D50248"/>
    <w:p w14:paraId="2BA26E6D" w14:textId="77777777" w:rsidR="00D50248" w:rsidRPr="00EF26DA" w:rsidRDefault="00D50248" w:rsidP="00D50248"/>
    <w:p w14:paraId="117316D4" w14:textId="77777777" w:rsidR="00D50248" w:rsidRPr="00EF26DA" w:rsidRDefault="00D50248" w:rsidP="00D50248"/>
    <w:p w14:paraId="073F8495" w14:textId="77777777" w:rsidR="00D50248" w:rsidRPr="00EF26DA" w:rsidRDefault="00D50248" w:rsidP="00D50248"/>
    <w:p w14:paraId="2ACDF922" w14:textId="77777777" w:rsidR="00D50248" w:rsidRPr="00EF26DA" w:rsidRDefault="00D50248" w:rsidP="00D50248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1B80C3A6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5F4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September 2023</w:t>
            </w:r>
          </w:p>
          <w:p w14:paraId="0CE1E22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50AEE6E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521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4BFF179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C54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60F55BA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99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49A9DBA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145D2536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464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24C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B4D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1CC9FE0C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707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28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B9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0E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E40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8D0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018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$2709</w:t>
            </w:r>
          </w:p>
        </w:tc>
      </w:tr>
      <w:tr w:rsidR="00D50248" w:rsidRPr="00EF26DA" w14:paraId="2E015044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C4B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65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B8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95B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4DE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886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7D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17B7390E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08C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6D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AE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84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84C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AB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54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$1257</w:t>
            </w:r>
          </w:p>
        </w:tc>
      </w:tr>
      <w:tr w:rsidR="00D50248" w:rsidRPr="00EF26DA" w14:paraId="419726E7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8AD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2F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E18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C4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AF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FD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4F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342B5BB0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DF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29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79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36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193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D3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85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7E693B5C" w14:textId="77777777" w:rsidR="00D50248" w:rsidRPr="00EF26DA" w:rsidRDefault="00D50248" w:rsidP="00D50248"/>
    <w:p w14:paraId="2617431E" w14:textId="77777777" w:rsidR="00D50248" w:rsidRPr="00EF26DA" w:rsidRDefault="00D50248" w:rsidP="00D50248"/>
    <w:p w14:paraId="657691C4" w14:textId="77777777" w:rsidR="00D50248" w:rsidRPr="00EF26DA" w:rsidRDefault="00D50248" w:rsidP="00D50248"/>
    <w:p w14:paraId="10C2EB11" w14:textId="77777777" w:rsidR="00D50248" w:rsidRPr="00EF26DA" w:rsidRDefault="00D50248" w:rsidP="00D50248"/>
    <w:p w14:paraId="20C09D01" w14:textId="77777777" w:rsidR="00D50248" w:rsidRPr="00EF26DA" w:rsidRDefault="00D50248" w:rsidP="00D50248"/>
    <w:p w14:paraId="18540130" w14:textId="77777777" w:rsidR="00D50248" w:rsidRPr="00EF26DA" w:rsidRDefault="00D50248" w:rsidP="00D50248"/>
    <w:p w14:paraId="69BE4F66" w14:textId="77777777" w:rsidR="00D50248" w:rsidRPr="00EF26DA" w:rsidRDefault="00D50248" w:rsidP="00D50248"/>
    <w:p w14:paraId="44F8E867" w14:textId="77777777" w:rsidR="00D50248" w:rsidRPr="00EF26DA" w:rsidRDefault="00D50248" w:rsidP="00D50248"/>
    <w:p w14:paraId="1BF883EC" w14:textId="77777777" w:rsidR="00D50248" w:rsidRPr="00EF26DA" w:rsidRDefault="00D50248" w:rsidP="00D50248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0ECD643C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9A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lastRenderedPageBreak/>
              <w:t>October 2023</w:t>
            </w:r>
          </w:p>
          <w:p w14:paraId="4C84B32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19D9DDC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B3E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72E861C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3C3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5C41399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6C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4D84AF2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7640F203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64C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4B0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8B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01528C6B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170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17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70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5E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33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6D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05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32A5C1FA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91A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B8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AF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78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7C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B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22C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5A90B6F6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73C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37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569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88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D0E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4C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9A6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52685D8D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EF2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B72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2A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33C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C7C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707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3A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1B39D2BA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78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9D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903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4A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BB3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B7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5F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1455F5ED" w14:textId="77777777" w:rsidR="00D50248" w:rsidRPr="00EF26DA" w:rsidRDefault="00D50248" w:rsidP="00D50248"/>
    <w:p w14:paraId="40C83C18" w14:textId="77777777" w:rsidR="00D50248" w:rsidRPr="00EF26DA" w:rsidRDefault="00D50248" w:rsidP="00D50248"/>
    <w:p w14:paraId="5CB64AFF" w14:textId="77777777" w:rsidR="00D50248" w:rsidRPr="00EF26DA" w:rsidRDefault="00D50248" w:rsidP="00D50248"/>
    <w:p w14:paraId="5867F027" w14:textId="77777777" w:rsidR="00D50248" w:rsidRPr="00EF26DA" w:rsidRDefault="00D50248" w:rsidP="00D50248"/>
    <w:p w14:paraId="2674E801" w14:textId="77777777" w:rsidR="00D50248" w:rsidRPr="00EF26DA" w:rsidRDefault="00D50248" w:rsidP="00D50248"/>
    <w:p w14:paraId="6DF52E0D" w14:textId="77777777" w:rsidR="00D50248" w:rsidRPr="00EF26DA" w:rsidRDefault="00D50248" w:rsidP="00D50248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617D4FEC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1B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November 2023</w:t>
            </w:r>
          </w:p>
          <w:p w14:paraId="4E8645E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1035CDC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DB2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4FF780E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871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790261A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2A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3DC8718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4DB7370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021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ABF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998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3E7F7B8C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63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670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E5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7E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BE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59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88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3F3B8DA0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58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F42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E1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6FC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81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066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78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4FA0AB2C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F83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53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21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C4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3C3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47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B7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3AD13B21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852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B8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AE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48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0A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7D3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10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1F666EA5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80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D7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35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A3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11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FB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13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37AF6D3C" w14:textId="77777777" w:rsidR="00D50248" w:rsidRPr="00EF26DA" w:rsidRDefault="00D50248" w:rsidP="00D50248"/>
    <w:p w14:paraId="5FFE609A" w14:textId="77777777" w:rsidR="00D50248" w:rsidRPr="00EF26DA" w:rsidRDefault="00D50248" w:rsidP="00D50248"/>
    <w:p w14:paraId="3CCCCA90" w14:textId="77777777" w:rsidR="00D50248" w:rsidRPr="00EF26DA" w:rsidRDefault="00D50248" w:rsidP="00D50248"/>
    <w:p w14:paraId="1783CF41" w14:textId="77777777" w:rsidR="00D50248" w:rsidRPr="00EF26DA" w:rsidRDefault="00D50248" w:rsidP="00D50248"/>
    <w:p w14:paraId="36B2BB65" w14:textId="77777777" w:rsidR="00D50248" w:rsidRPr="00EF26DA" w:rsidRDefault="00D50248" w:rsidP="00D50248"/>
    <w:p w14:paraId="01CBCFD0" w14:textId="77777777" w:rsidR="00D50248" w:rsidRPr="00EF26DA" w:rsidRDefault="00D50248" w:rsidP="00D50248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0FA10FE6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01E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December 2023</w:t>
            </w:r>
          </w:p>
          <w:p w14:paraId="4C86D71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6BF7413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547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7A4C3A8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C48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631847B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39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3A20079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79CF001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72D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6F6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941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75EE8CAD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A05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69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BC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480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9FA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C8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BD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097D741F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BB3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17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B0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F2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AA7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716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F4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0CE0634D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852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1D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5A0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A0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95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180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800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7577CB88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38A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A3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C0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53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8240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A3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020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1CD5B1EA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D6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38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F3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4A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A3C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4B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2E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4D17311A" w14:textId="77777777" w:rsidR="00D50248" w:rsidRPr="00EF26DA" w:rsidRDefault="00D50248" w:rsidP="00D50248"/>
    <w:p w14:paraId="0DC39D26" w14:textId="77777777" w:rsidR="00D50248" w:rsidRPr="00EF26DA" w:rsidRDefault="00D50248" w:rsidP="00D50248"/>
    <w:p w14:paraId="24706118" w14:textId="77777777" w:rsidR="00D50248" w:rsidRPr="00EF26DA" w:rsidRDefault="00D50248" w:rsidP="00D50248"/>
    <w:p w14:paraId="0649A898" w14:textId="77777777" w:rsidR="00D50248" w:rsidRPr="00EF26DA" w:rsidRDefault="00D50248" w:rsidP="00D50248"/>
    <w:p w14:paraId="52D57EA6" w14:textId="77777777" w:rsidR="00D50248" w:rsidRPr="00EF26DA" w:rsidRDefault="00D50248" w:rsidP="00D50248"/>
    <w:p w14:paraId="63687F51" w14:textId="77777777" w:rsidR="00D50248" w:rsidRDefault="00D50248" w:rsidP="00D50248"/>
    <w:p w14:paraId="3AE93E89" w14:textId="77777777" w:rsidR="00D50248" w:rsidRDefault="00D50248" w:rsidP="00D50248"/>
    <w:p w14:paraId="2110EE21" w14:textId="77777777" w:rsidR="00D50248" w:rsidRDefault="00D50248" w:rsidP="00D50248"/>
    <w:p w14:paraId="218C3218" w14:textId="77777777" w:rsidR="00D50248" w:rsidRDefault="00D50248" w:rsidP="00D50248"/>
    <w:p w14:paraId="1A6A8ED9" w14:textId="77777777" w:rsidR="00D50248" w:rsidRPr="00EF26DA" w:rsidRDefault="00D50248" w:rsidP="00D50248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3E1375EE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34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lastRenderedPageBreak/>
              <w:t>January 2024</w:t>
            </w:r>
          </w:p>
          <w:p w14:paraId="0E7A5A2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06E1AD4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B3E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1420158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25F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714A893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D5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3B67838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0D2C9E5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3FF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829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DA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4FEB0C0C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F6C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5B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508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B6C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82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752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29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33CED96A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141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14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9C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F0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09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8B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E0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572588CD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8F8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81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36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157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D8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12F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2A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1965C6CB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08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60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7A9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FF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DB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22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30C6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204B3FE5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95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C1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17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AE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DD3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80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986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01DF0019" w14:textId="77777777" w:rsidR="00D50248" w:rsidRPr="00EF26DA" w:rsidRDefault="00D50248" w:rsidP="00D50248"/>
    <w:p w14:paraId="631372A2" w14:textId="77777777" w:rsidR="00D50248" w:rsidRPr="00EF26DA" w:rsidRDefault="00D50248" w:rsidP="00D50248"/>
    <w:p w14:paraId="7C21897E" w14:textId="77777777" w:rsidR="00D50248" w:rsidRPr="00EF26DA" w:rsidRDefault="00D50248" w:rsidP="00D50248"/>
    <w:p w14:paraId="2DA4930C" w14:textId="77777777" w:rsidR="00D50248" w:rsidRPr="00EF26DA" w:rsidRDefault="00D50248" w:rsidP="00D50248"/>
    <w:p w14:paraId="1DA9F8F8" w14:textId="77777777" w:rsidR="00D50248" w:rsidRPr="00EF26DA" w:rsidRDefault="00D50248" w:rsidP="00D50248"/>
    <w:p w14:paraId="1CC1121F" w14:textId="77777777" w:rsidR="00D50248" w:rsidRPr="00EF26DA" w:rsidRDefault="00D50248" w:rsidP="00D50248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19CF3807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E27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February 2024</w:t>
            </w:r>
          </w:p>
          <w:p w14:paraId="0F5BBED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4DB574B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107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6BC4188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9E5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22E0BC3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5F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419711E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5B95B17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FC1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03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C10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6EED5DBF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74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39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63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04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EA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D99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12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69666F40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694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95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F7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06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54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6F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063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23E647EF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C75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127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73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0C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35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F4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2536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1A38A394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61F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CE7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A81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29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27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EF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D3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4765D208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F8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7A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AF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87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61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85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54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283765CF" w14:textId="77777777" w:rsidR="00D50248" w:rsidRPr="00EF26DA" w:rsidRDefault="00D50248" w:rsidP="00D50248"/>
    <w:p w14:paraId="70497510" w14:textId="77777777" w:rsidR="00D50248" w:rsidRPr="00EF26DA" w:rsidRDefault="00D50248" w:rsidP="00D50248"/>
    <w:p w14:paraId="4D1CCFDD" w14:textId="77777777" w:rsidR="00D50248" w:rsidRPr="00EF26DA" w:rsidRDefault="00D50248" w:rsidP="00D50248"/>
    <w:p w14:paraId="655F1E3C" w14:textId="77777777" w:rsidR="00D50248" w:rsidRPr="00EF26DA" w:rsidRDefault="00D50248" w:rsidP="00D50248"/>
    <w:p w14:paraId="0D17D28B" w14:textId="77777777" w:rsidR="00D50248" w:rsidRPr="00EF26DA" w:rsidRDefault="00D50248" w:rsidP="00D50248"/>
    <w:p w14:paraId="65F4E3CE" w14:textId="77777777" w:rsidR="00D50248" w:rsidRPr="00EF26DA" w:rsidRDefault="00D50248" w:rsidP="00D50248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211C1577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305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March 2024</w:t>
            </w:r>
          </w:p>
          <w:p w14:paraId="2D4FB05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652D6DC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03A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8CBD22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CE8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7084D8E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0E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16376C8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674A7B1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D0B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E4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8D8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6AE081DD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2A2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15A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685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555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3AA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F0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BD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5E8AB295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F9E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5EF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5B0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0C9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E06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56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EA0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 </w:t>
            </w:r>
          </w:p>
        </w:tc>
      </w:tr>
      <w:tr w:rsidR="00D50248" w:rsidRPr="00EF26DA" w14:paraId="6AFF1737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E622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5E5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3E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69C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8E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AE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CA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09412B27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7F2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EA0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DB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B28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A1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8D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22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628B43FC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EA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24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AE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86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5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B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9C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13BC0253" w14:textId="77777777" w:rsidR="00D50248" w:rsidRPr="00EF26DA" w:rsidRDefault="00D50248" w:rsidP="00D50248"/>
    <w:p w14:paraId="2EB1F395" w14:textId="77777777" w:rsidR="00D50248" w:rsidRPr="00EF26DA" w:rsidRDefault="00D50248" w:rsidP="00D50248"/>
    <w:p w14:paraId="7BDA7544" w14:textId="77777777" w:rsidR="00D50248" w:rsidRPr="00EF26DA" w:rsidRDefault="00D50248" w:rsidP="00D50248"/>
    <w:p w14:paraId="06D19F41" w14:textId="77777777" w:rsidR="00D50248" w:rsidRPr="00EF26DA" w:rsidRDefault="00D50248" w:rsidP="00D50248"/>
    <w:p w14:paraId="32D7234E" w14:textId="77777777" w:rsidR="00D50248" w:rsidRDefault="00D50248" w:rsidP="00D50248"/>
    <w:p w14:paraId="02724500" w14:textId="77777777" w:rsidR="00D50248" w:rsidRDefault="00D50248" w:rsidP="00D50248"/>
    <w:p w14:paraId="74CDC66C" w14:textId="77777777" w:rsidR="00D50248" w:rsidRDefault="00D50248" w:rsidP="00D50248"/>
    <w:p w14:paraId="15420AA3" w14:textId="77777777" w:rsidR="00D50248" w:rsidRDefault="00D50248" w:rsidP="00D50248"/>
    <w:p w14:paraId="219EBAE6" w14:textId="77777777" w:rsidR="00D50248" w:rsidRDefault="00D50248" w:rsidP="00D50248"/>
    <w:p w14:paraId="6174DF6C" w14:textId="77777777" w:rsidR="00D50248" w:rsidRPr="00EF26DA" w:rsidRDefault="00D50248" w:rsidP="00D50248"/>
    <w:p w14:paraId="5BAC1237" w14:textId="77777777" w:rsidR="00D50248" w:rsidRPr="00EF26DA" w:rsidRDefault="00D50248" w:rsidP="00D50248">
      <w:pPr>
        <w:pStyle w:val="NoSpacing"/>
        <w:jc w:val="center"/>
      </w:pPr>
      <w:r w:rsidRPr="00EF26DA">
        <w:tab/>
      </w:r>
    </w:p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5AC3952E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BF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lastRenderedPageBreak/>
              <w:t>April 2024</w:t>
            </w:r>
          </w:p>
          <w:p w14:paraId="088EF9D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701300AC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AB5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B72EEF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42B6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797A16C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E31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6B1A6FD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7040FCD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BD6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AE9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CE5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61E66F2C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DAA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E4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8A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42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DCE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97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CD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5100B991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D29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C8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96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10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FD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72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D4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7C50FB13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BFE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F2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4783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313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03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02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25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0E112572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FA5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DD5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9D10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0D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DC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E8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98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1A9A49BC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DB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6F3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1E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2C9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E9F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F4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871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2C0B6D51" w14:textId="77777777" w:rsidR="00D50248" w:rsidRPr="00EF26DA" w:rsidRDefault="00D50248" w:rsidP="00D50248"/>
    <w:p w14:paraId="4D6D82DC" w14:textId="77777777" w:rsidR="00D50248" w:rsidRPr="00EF26DA" w:rsidRDefault="00D50248" w:rsidP="00D50248"/>
    <w:p w14:paraId="7D4201DE" w14:textId="77777777" w:rsidR="00D50248" w:rsidRPr="00EF26DA" w:rsidRDefault="00D50248" w:rsidP="00D50248"/>
    <w:p w14:paraId="684E9A95" w14:textId="77777777" w:rsidR="00D50248" w:rsidRPr="00EF26DA" w:rsidRDefault="00D50248" w:rsidP="00D50248"/>
    <w:p w14:paraId="2A8D2690" w14:textId="77777777" w:rsidR="00D50248" w:rsidRPr="00EF26DA" w:rsidRDefault="00D50248" w:rsidP="00D50248"/>
    <w:p w14:paraId="040D3364" w14:textId="77777777" w:rsidR="00D50248" w:rsidRPr="00EF26DA" w:rsidRDefault="00D50248" w:rsidP="00D50248">
      <w:pPr>
        <w:pStyle w:val="NoSpacing"/>
      </w:pPr>
    </w:p>
    <w:p w14:paraId="097924F9" w14:textId="77777777" w:rsidR="00D50248" w:rsidRPr="00EF26DA" w:rsidRDefault="00D50248" w:rsidP="00D50248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D50248" w:rsidRPr="00EF26DA" w14:paraId="6FFB9C56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2D4B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May 2024</w:t>
            </w:r>
          </w:p>
          <w:p w14:paraId="27B238A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  <w:p w14:paraId="7B33AD5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B50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65C4C60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FD7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137EE48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B84D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4A7B257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7159D2C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CFC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8A5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FF6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D50248" w:rsidRPr="00EF26DA" w14:paraId="57E882D4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81B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1C0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56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3B9" w14:textId="7E97C536" w:rsidR="00D50248" w:rsidRPr="00EF26DA" w:rsidRDefault="001F1B60" w:rsidP="00C46436">
            <w:pPr>
              <w:pStyle w:val="NoSpacing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43E" w14:textId="7C6AB99B" w:rsidR="00D50248" w:rsidRPr="00EF26DA" w:rsidRDefault="001F1B60" w:rsidP="00C46436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5AB" w14:textId="255F7116" w:rsidR="00D50248" w:rsidRPr="00EF26DA" w:rsidRDefault="001F1B60" w:rsidP="00C46436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E1D" w14:textId="0B0AC244" w:rsidR="00D50248" w:rsidRPr="00EF26DA" w:rsidRDefault="001F1B60" w:rsidP="00C46436">
            <w:pPr>
              <w:pStyle w:val="NoSpacing"/>
              <w:rPr>
                <w:bCs/>
              </w:rPr>
            </w:pPr>
            <w:r>
              <w:rPr>
                <w:bCs/>
              </w:rPr>
              <w:t>18.37</w:t>
            </w:r>
          </w:p>
        </w:tc>
      </w:tr>
      <w:tr w:rsidR="00D50248" w:rsidRPr="00EF26DA" w14:paraId="68DF1BE8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E61F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457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679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3C4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ECE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E30" w14:textId="36CB690B" w:rsidR="00D50248" w:rsidRPr="00EF26DA" w:rsidRDefault="001F1B60" w:rsidP="00C46436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0F9" w14:textId="3489A9A2" w:rsidR="00D50248" w:rsidRPr="00EF26DA" w:rsidRDefault="001F1B60" w:rsidP="00C46436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0248" w:rsidRPr="00EF26DA" w14:paraId="50D4250A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901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38A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4828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3E6" w14:textId="6FDD6FE6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1</w:t>
            </w:r>
            <w:r w:rsidR="001F1B60"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F55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CC02" w14:textId="1D1AB0C2" w:rsidR="00D50248" w:rsidRPr="00EF26DA" w:rsidRDefault="001F1B60" w:rsidP="00C46436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867" w14:textId="23FBD307" w:rsidR="00D50248" w:rsidRPr="00EF26DA" w:rsidRDefault="001F1B60" w:rsidP="00C46436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50248" w:rsidRPr="00EF26DA" w14:paraId="181EA379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C081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6D4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D77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CDE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04D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0AB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0E5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  <w:tr w:rsidR="00D50248" w:rsidRPr="00EF26DA" w14:paraId="62E53F33" w14:textId="77777777" w:rsidTr="00C4643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7DC" w14:textId="77777777" w:rsidR="00D50248" w:rsidRPr="00EF26DA" w:rsidRDefault="00D50248" w:rsidP="00C46436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7E3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7B2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1567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CD0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0A7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5AA" w14:textId="77777777" w:rsidR="00D50248" w:rsidRPr="00EF26DA" w:rsidRDefault="00D50248" w:rsidP="00C46436">
            <w:pPr>
              <w:pStyle w:val="NoSpacing"/>
              <w:rPr>
                <w:bCs/>
              </w:rPr>
            </w:pPr>
          </w:p>
        </w:tc>
      </w:tr>
    </w:tbl>
    <w:p w14:paraId="0FB67C92" w14:textId="77777777" w:rsidR="00D50248" w:rsidRPr="00EF26DA" w:rsidRDefault="00D50248" w:rsidP="00D50248"/>
    <w:p w14:paraId="66D595DF" w14:textId="77777777" w:rsidR="00D50248" w:rsidRPr="00EF26DA" w:rsidRDefault="00D50248" w:rsidP="00D50248"/>
    <w:p w14:paraId="2AE38BFE" w14:textId="77777777" w:rsidR="00D50248" w:rsidRPr="00EF26DA" w:rsidRDefault="00D50248" w:rsidP="00D50248"/>
    <w:p w14:paraId="767E4C0A" w14:textId="77777777" w:rsidR="00D50248" w:rsidRPr="00EF26DA" w:rsidRDefault="00D50248" w:rsidP="00D50248">
      <w:pPr>
        <w:pStyle w:val="NoSpacing"/>
      </w:pPr>
    </w:p>
    <w:p w14:paraId="66380162" w14:textId="77777777" w:rsidR="00D50248" w:rsidRPr="00EF26DA" w:rsidRDefault="00D50248" w:rsidP="00D50248">
      <w:pPr>
        <w:pStyle w:val="NoSpacing"/>
      </w:pPr>
    </w:p>
    <w:p w14:paraId="0D9A0038" w14:textId="77777777" w:rsidR="00D50248" w:rsidRPr="00EF26DA" w:rsidRDefault="00D50248" w:rsidP="00D50248">
      <w:pPr>
        <w:pStyle w:val="NoSpacing"/>
      </w:pPr>
    </w:p>
    <w:p w14:paraId="6807223B" w14:textId="77777777" w:rsidR="00D50248" w:rsidRDefault="00D50248" w:rsidP="00D50248">
      <w:pPr>
        <w:pStyle w:val="NoSpacing"/>
      </w:pPr>
    </w:p>
    <w:p w14:paraId="74B932FB" w14:textId="77777777" w:rsidR="00D50248" w:rsidRDefault="00D50248" w:rsidP="00D50248">
      <w:pPr>
        <w:pStyle w:val="NoSpacing"/>
      </w:pPr>
    </w:p>
    <w:p w14:paraId="74A4171A" w14:textId="77777777" w:rsidR="001F1B60" w:rsidRDefault="001F1B60" w:rsidP="00D50248">
      <w:pPr>
        <w:pStyle w:val="NoSpacing"/>
      </w:pPr>
    </w:p>
    <w:p w14:paraId="23E1A8E2" w14:textId="77777777" w:rsidR="001F1B60" w:rsidRDefault="001F1B60" w:rsidP="00D50248">
      <w:pPr>
        <w:pStyle w:val="NoSpacing"/>
      </w:pPr>
    </w:p>
    <w:p w14:paraId="038BE023" w14:textId="77777777" w:rsidR="001F1B60" w:rsidRDefault="001F1B60" w:rsidP="00D50248">
      <w:pPr>
        <w:pStyle w:val="NoSpacing"/>
      </w:pPr>
    </w:p>
    <w:p w14:paraId="486D0B53" w14:textId="77777777" w:rsidR="001F1B60" w:rsidRDefault="001F1B60" w:rsidP="00D50248">
      <w:pPr>
        <w:pStyle w:val="NoSpacing"/>
      </w:pPr>
    </w:p>
    <w:p w14:paraId="4939DB55" w14:textId="77777777" w:rsidR="001F1B60" w:rsidRDefault="001F1B60" w:rsidP="00D50248">
      <w:pPr>
        <w:pStyle w:val="NoSpacing"/>
      </w:pPr>
    </w:p>
    <w:p w14:paraId="58F67F79" w14:textId="77777777" w:rsidR="001F1B60" w:rsidRDefault="001F1B60" w:rsidP="00D50248">
      <w:pPr>
        <w:pStyle w:val="NoSpacing"/>
      </w:pPr>
    </w:p>
    <w:p w14:paraId="26799895" w14:textId="77777777" w:rsidR="001F1B60" w:rsidRDefault="001F1B60" w:rsidP="00D50248">
      <w:pPr>
        <w:pStyle w:val="NoSpacing"/>
      </w:pPr>
    </w:p>
    <w:p w14:paraId="109FE08E" w14:textId="77777777" w:rsidR="001F1B60" w:rsidRDefault="001F1B60" w:rsidP="00D50248">
      <w:pPr>
        <w:pStyle w:val="NoSpacing"/>
      </w:pPr>
    </w:p>
    <w:p w14:paraId="3A000A6C" w14:textId="77777777" w:rsidR="001F1B60" w:rsidRDefault="001F1B60" w:rsidP="00D50248">
      <w:pPr>
        <w:pStyle w:val="NoSpacing"/>
      </w:pPr>
    </w:p>
    <w:p w14:paraId="49817EEA" w14:textId="77777777" w:rsidR="001F1B60" w:rsidRDefault="001F1B60" w:rsidP="00D50248">
      <w:pPr>
        <w:pStyle w:val="NoSpacing"/>
      </w:pPr>
    </w:p>
    <w:p w14:paraId="695CB983" w14:textId="77777777" w:rsidR="001F1B60" w:rsidRDefault="001F1B60" w:rsidP="00D50248">
      <w:pPr>
        <w:pStyle w:val="NoSpacing"/>
      </w:pPr>
    </w:p>
    <w:p w14:paraId="02092A09" w14:textId="77777777" w:rsidR="001F1B60" w:rsidRDefault="001F1B60" w:rsidP="00D50248">
      <w:pPr>
        <w:pStyle w:val="NoSpacing"/>
      </w:pPr>
    </w:p>
    <w:p w14:paraId="38FA9EA8" w14:textId="77777777" w:rsidR="001F1B60" w:rsidRDefault="001F1B60" w:rsidP="00D50248">
      <w:pPr>
        <w:pStyle w:val="NoSpacing"/>
      </w:pPr>
    </w:p>
    <w:p w14:paraId="4009D2CF" w14:textId="77777777" w:rsidR="001F1B60" w:rsidRDefault="001F1B60" w:rsidP="00D50248">
      <w:pPr>
        <w:pStyle w:val="NoSpacing"/>
      </w:pPr>
    </w:p>
    <w:p w14:paraId="310C5676" w14:textId="77777777" w:rsidR="001F1B60" w:rsidRDefault="001F1B60" w:rsidP="00D50248">
      <w:pPr>
        <w:pStyle w:val="NoSpacing"/>
      </w:pPr>
    </w:p>
    <w:p w14:paraId="456C01A0" w14:textId="77777777" w:rsidR="001F1B60" w:rsidRDefault="001F1B60" w:rsidP="00D50248">
      <w:pPr>
        <w:pStyle w:val="NoSpacing"/>
      </w:pPr>
    </w:p>
    <w:p w14:paraId="6B5D31B0" w14:textId="77777777" w:rsidR="001F1B60" w:rsidRDefault="001F1B60" w:rsidP="00D50248">
      <w:pPr>
        <w:pStyle w:val="NoSpacing"/>
      </w:pPr>
    </w:p>
    <w:p w14:paraId="5B3CB9D9" w14:textId="77777777" w:rsidR="001F1B60" w:rsidRDefault="001F1B60" w:rsidP="001F1B60">
      <w:pPr>
        <w:pStyle w:val="NoSpacing"/>
      </w:pPr>
    </w:p>
    <w:p w14:paraId="4F20964A" w14:textId="77777777" w:rsidR="00816F88" w:rsidRDefault="00816F88" w:rsidP="001F1B60">
      <w:pPr>
        <w:pStyle w:val="NoSpacing"/>
      </w:pPr>
    </w:p>
    <w:p w14:paraId="17EB969C" w14:textId="21679D6A" w:rsidR="00816F88" w:rsidRPr="00816F88" w:rsidRDefault="00816F88" w:rsidP="001F1B60">
      <w:pPr>
        <w:pStyle w:val="NoSpacing"/>
        <w:rPr>
          <w:b/>
          <w:bCs/>
        </w:rPr>
      </w:pPr>
      <w:r w:rsidRPr="00816F88">
        <w:rPr>
          <w:b/>
          <w:bCs/>
        </w:rPr>
        <w:lastRenderedPageBreak/>
        <w:t>Carroll County September 2024 Report</w:t>
      </w:r>
    </w:p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51E44DB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3E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June 2024 </w:t>
            </w:r>
          </w:p>
          <w:p w14:paraId="34E09EC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2837B89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6E9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DEB983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41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19DF344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91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286E156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2237A3D4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B13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379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E04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1F1B60" w:rsidRPr="00EF26DA" w14:paraId="3ED7091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A00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78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F19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DF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81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40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88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1B60" w:rsidRPr="00EF26DA" w14:paraId="0C2DC4AB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B5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C6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B48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1B8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5B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B6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E2A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1B60" w:rsidRPr="00EF26DA" w14:paraId="21F4BA9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81F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3F4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33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A6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78EE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FA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AAD" w14:textId="2F5E662C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1B60" w:rsidRPr="00EF26DA" w14:paraId="533D2E1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3AB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AE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78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793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69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1D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0A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6DAF46FB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74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AF4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C6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FF6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AA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FE6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11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</w:tbl>
    <w:p w14:paraId="3A0E1719" w14:textId="77777777" w:rsidR="00816F88" w:rsidRDefault="00816F88" w:rsidP="001F1B60"/>
    <w:p w14:paraId="3A8C7B2A" w14:textId="77777777" w:rsidR="001F1B60" w:rsidRDefault="001F1B60" w:rsidP="001F1B60"/>
    <w:p w14:paraId="3A5DCEB4" w14:textId="77777777" w:rsidR="001F1B60" w:rsidRDefault="001F1B60" w:rsidP="001F1B60"/>
    <w:p w14:paraId="3BCF9E11" w14:textId="77777777" w:rsidR="001F1B60" w:rsidRDefault="001F1B60" w:rsidP="001F1B60"/>
    <w:p w14:paraId="56DA597D" w14:textId="77777777" w:rsidR="001F1B60" w:rsidRDefault="001F1B60" w:rsidP="001F1B60"/>
    <w:p w14:paraId="2FE359E9" w14:textId="77777777" w:rsidR="00D13F8B" w:rsidRDefault="00D13F8B" w:rsidP="001F1B60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1AC8C235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38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Ju</w:t>
            </w:r>
            <w:r>
              <w:rPr>
                <w:bCs/>
              </w:rPr>
              <w:t>ly</w:t>
            </w:r>
            <w:r w:rsidRPr="00EF26DA">
              <w:rPr>
                <w:bCs/>
              </w:rPr>
              <w:t xml:space="preserve"> 2024 </w:t>
            </w:r>
          </w:p>
          <w:p w14:paraId="7336DAE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1A78039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A81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37957E9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A48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28264BD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EA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7BF6684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370A54D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894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465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A5F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1F1B60" w:rsidRPr="00EF26DA" w14:paraId="7F81C199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3E0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78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A2F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20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A9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B0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91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1B60" w:rsidRPr="00EF26DA" w14:paraId="57B3ABFA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178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CC8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AF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5E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0B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28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30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1B60" w:rsidRPr="00EF26DA" w14:paraId="7E3DFCA6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B64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F7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69C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659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2A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AC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6F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1B60" w:rsidRPr="00EF26DA" w14:paraId="2F9C35A1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B3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B3E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08B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AA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5C7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257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E6D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59478885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6A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AE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C0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8C47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86F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F98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E8D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</w:tbl>
    <w:p w14:paraId="284D340E" w14:textId="77777777" w:rsidR="001F1B60" w:rsidRDefault="001F1B60" w:rsidP="001F1B60"/>
    <w:p w14:paraId="34D2B97B" w14:textId="77777777" w:rsidR="001F1B60" w:rsidRDefault="001F1B60" w:rsidP="001F1B60"/>
    <w:p w14:paraId="13226699" w14:textId="77777777" w:rsidR="001F1B60" w:rsidRDefault="001F1B60" w:rsidP="001F1B60"/>
    <w:p w14:paraId="29C6B6ED" w14:textId="77777777" w:rsidR="001F1B60" w:rsidRDefault="001F1B60" w:rsidP="001F1B60"/>
    <w:p w14:paraId="7424812B" w14:textId="77777777" w:rsidR="001F1B60" w:rsidRDefault="001F1B60" w:rsidP="001F1B60"/>
    <w:p w14:paraId="446F674A" w14:textId="77777777" w:rsidR="00816F88" w:rsidRDefault="00816F88" w:rsidP="001F1B60"/>
    <w:tbl>
      <w:tblPr>
        <w:tblStyle w:val="TableGrid"/>
        <w:tblpPr w:leftFromText="180" w:rightFromText="180" w:vertAnchor="text" w:horzAnchor="margin" w:tblpXSpec="center" w:tblpY="178"/>
        <w:tblW w:w="11425" w:type="dxa"/>
        <w:tblLook w:val="04A0" w:firstRow="1" w:lastRow="0" w:firstColumn="1" w:lastColumn="0" w:noHBand="0" w:noVBand="1"/>
      </w:tblPr>
      <w:tblGrid>
        <w:gridCol w:w="1850"/>
        <w:gridCol w:w="1925"/>
        <w:gridCol w:w="1775"/>
        <w:gridCol w:w="1285"/>
        <w:gridCol w:w="1260"/>
        <w:gridCol w:w="1260"/>
        <w:gridCol w:w="2070"/>
      </w:tblGrid>
      <w:tr w:rsidR="001F1B60" w:rsidRPr="00EF26DA" w14:paraId="6BDBD8D2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42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August</w:t>
            </w:r>
            <w:r w:rsidRPr="00EF26DA">
              <w:rPr>
                <w:bCs/>
              </w:rPr>
              <w:t xml:space="preserve"> 2024 </w:t>
            </w:r>
          </w:p>
          <w:p w14:paraId="355098C4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  <w:p w14:paraId="70015AF0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8AD1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Cumulative</w:t>
            </w:r>
          </w:p>
          <w:p w14:paraId="527C67D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CF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New Participants</w:t>
            </w:r>
          </w:p>
          <w:p w14:paraId="1FCE2197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Enrolled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0E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Total </w:t>
            </w:r>
          </w:p>
          <w:p w14:paraId="7B8ABC53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Participants</w:t>
            </w:r>
          </w:p>
          <w:p w14:paraId="1467AE4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591E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Exits Per 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BBC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Employed At Exit Per Month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852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 xml:space="preserve">Average Wage </w:t>
            </w:r>
            <w:proofErr w:type="gramStart"/>
            <w:r w:rsidRPr="00EF26DA">
              <w:rPr>
                <w:bCs/>
              </w:rPr>
              <w:t>At</w:t>
            </w:r>
            <w:proofErr w:type="gramEnd"/>
            <w:r w:rsidRPr="00EF26DA">
              <w:rPr>
                <w:bCs/>
              </w:rPr>
              <w:t xml:space="preserve"> Exit Per Month</w:t>
            </w:r>
          </w:p>
        </w:tc>
      </w:tr>
      <w:tr w:rsidR="001F1B60" w:rsidRPr="00EF26DA" w14:paraId="5ED1FBA4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DE35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Adults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314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86E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65A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BA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40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924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1B60" w:rsidRPr="00EF26DA" w14:paraId="5D1A9CAA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99F2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Dislocated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AD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57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B00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BDF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82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9A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1B60" w:rsidRPr="00EF26DA" w14:paraId="342BADD0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1626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CCMEP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B54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218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0E9E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3A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C7D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CAD" w14:textId="03E9225C" w:rsidR="001F1B60" w:rsidRPr="00EF26DA" w:rsidRDefault="001F1B60" w:rsidP="009A0541">
            <w:pPr>
              <w:pStyle w:val="NoSpacing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F1B60" w:rsidRPr="00EF26DA" w14:paraId="43C657CC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CCCC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Grant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657B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0271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BF6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E1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359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C1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  <w:tr w:rsidR="001F1B60" w:rsidRPr="00EF26DA" w14:paraId="5AF962AD" w14:textId="77777777" w:rsidTr="009A054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029B" w14:textId="77777777" w:rsidR="001F1B60" w:rsidRPr="00EF26DA" w:rsidRDefault="001F1B60" w:rsidP="009A0541">
            <w:pPr>
              <w:pStyle w:val="NoSpacing"/>
              <w:rPr>
                <w:bCs/>
              </w:rPr>
            </w:pPr>
            <w:r w:rsidRPr="00EF26DA">
              <w:rPr>
                <w:bCs/>
              </w:rPr>
              <w:t>Totals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172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B03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AA9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48F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3049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585" w14:textId="77777777" w:rsidR="001F1B60" w:rsidRPr="00EF26DA" w:rsidRDefault="001F1B60" w:rsidP="009A0541">
            <w:pPr>
              <w:pStyle w:val="NoSpacing"/>
              <w:rPr>
                <w:bCs/>
              </w:rPr>
            </w:pPr>
          </w:p>
        </w:tc>
      </w:tr>
    </w:tbl>
    <w:p w14:paraId="2C4B6C01" w14:textId="77777777" w:rsidR="001F1B60" w:rsidRPr="00EF26DA" w:rsidRDefault="001F1B60" w:rsidP="001F1B60"/>
    <w:p w14:paraId="2C53A29D" w14:textId="77777777" w:rsidR="001A4CAD" w:rsidRDefault="001A4CAD" w:rsidP="001A4CAD">
      <w:pPr>
        <w:pStyle w:val="NoSpacing"/>
      </w:pPr>
    </w:p>
    <w:p w14:paraId="2738145C" w14:textId="77777777" w:rsidR="00E11156" w:rsidRDefault="00E11156"/>
    <w:p w14:paraId="1C3E3892" w14:textId="77777777" w:rsidR="001F1B60" w:rsidRDefault="001F1B60"/>
    <w:p w14:paraId="7D83EDFE" w14:textId="77777777" w:rsidR="001F1B60" w:rsidRDefault="001F1B60"/>
    <w:p w14:paraId="54977624" w14:textId="77777777" w:rsidR="001F1B60" w:rsidRDefault="001F1B60"/>
    <w:p w14:paraId="25E6A875" w14:textId="1CD952AB" w:rsidR="001F1B60" w:rsidRPr="00D12988" w:rsidRDefault="001F1B60" w:rsidP="001F1B60">
      <w:pPr>
        <w:pStyle w:val="NoSpacing"/>
        <w:rPr>
          <w:sz w:val="18"/>
          <w:szCs w:val="18"/>
        </w:rPr>
      </w:pPr>
      <w:r w:rsidRPr="00D12988">
        <w:rPr>
          <w:sz w:val="18"/>
          <w:szCs w:val="18"/>
        </w:rPr>
        <w:t xml:space="preserve">June we had 1 DLW exit and 3 CCMEP exits. </w:t>
      </w:r>
      <w:proofErr w:type="gramStart"/>
      <w:r w:rsidRPr="00D12988">
        <w:rPr>
          <w:sz w:val="18"/>
          <w:szCs w:val="18"/>
        </w:rPr>
        <w:t>The DLW</w:t>
      </w:r>
      <w:proofErr w:type="gramEnd"/>
      <w:r w:rsidRPr="00D12988">
        <w:rPr>
          <w:sz w:val="18"/>
          <w:szCs w:val="18"/>
        </w:rPr>
        <w:t xml:space="preserve"> has been having some trouble finding employment in her field. 2 of the CCMEP exits are employed. </w:t>
      </w:r>
    </w:p>
    <w:p w14:paraId="3013AFF1" w14:textId="03B29C8A" w:rsidR="001F1B60" w:rsidRPr="00D12988" w:rsidRDefault="001F1B60" w:rsidP="001F1B60">
      <w:pPr>
        <w:pStyle w:val="NoSpacing"/>
        <w:rPr>
          <w:sz w:val="18"/>
          <w:szCs w:val="18"/>
        </w:rPr>
      </w:pPr>
      <w:r w:rsidRPr="00D12988">
        <w:rPr>
          <w:sz w:val="18"/>
          <w:szCs w:val="18"/>
        </w:rPr>
        <w:t>July we had 1 new enrollment in CCMEP</w:t>
      </w:r>
    </w:p>
    <w:p w14:paraId="114CBFC8" w14:textId="6D59A9E2" w:rsidR="001F1B60" w:rsidRPr="00D12988" w:rsidRDefault="001F1B60" w:rsidP="001F1B60">
      <w:pPr>
        <w:pStyle w:val="NoSpacing"/>
        <w:rPr>
          <w:sz w:val="18"/>
          <w:szCs w:val="18"/>
        </w:rPr>
      </w:pPr>
      <w:r w:rsidRPr="00D12988">
        <w:rPr>
          <w:sz w:val="18"/>
          <w:szCs w:val="18"/>
        </w:rPr>
        <w:t xml:space="preserve">August we’ve had 2 exit CCMEP and one of them is employed. </w:t>
      </w:r>
    </w:p>
    <w:p w14:paraId="12F627D4" w14:textId="7AA55F69" w:rsidR="001F1B60" w:rsidRDefault="001F1B60" w:rsidP="001F1B60">
      <w:pPr>
        <w:pStyle w:val="NoSpacing"/>
        <w:numPr>
          <w:ilvl w:val="0"/>
          <w:numId w:val="1"/>
        </w:numPr>
        <w:rPr>
          <w:sz w:val="18"/>
          <w:szCs w:val="18"/>
        </w:rPr>
      </w:pPr>
      <w:r w:rsidRPr="00D12988">
        <w:rPr>
          <w:sz w:val="18"/>
          <w:szCs w:val="18"/>
        </w:rPr>
        <w:t>KMI and PCC held open interviews in June and August bringing over 65 job seekers</w:t>
      </w:r>
    </w:p>
    <w:p w14:paraId="67303503" w14:textId="47CCEEE9" w:rsidR="0098541B" w:rsidRPr="00D12988" w:rsidRDefault="0098541B" w:rsidP="001F1B60">
      <w:pPr>
        <w:pStyle w:val="NoSpacing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Caseworker attended Carrollton and Malvern</w:t>
      </w:r>
      <w:r w:rsidR="00271666">
        <w:rPr>
          <w:sz w:val="18"/>
          <w:szCs w:val="18"/>
        </w:rPr>
        <w:t xml:space="preserve"> School Board Meetings for Outreach in August</w:t>
      </w:r>
    </w:p>
    <w:p w14:paraId="7B87156C" w14:textId="3B87D567" w:rsidR="001F1B60" w:rsidRPr="00D12988" w:rsidRDefault="001F1B60" w:rsidP="001F1B60">
      <w:pPr>
        <w:pStyle w:val="NoSpacing"/>
        <w:rPr>
          <w:sz w:val="18"/>
          <w:szCs w:val="18"/>
        </w:rPr>
      </w:pPr>
      <w:r w:rsidRPr="00D12988">
        <w:rPr>
          <w:sz w:val="18"/>
          <w:szCs w:val="18"/>
        </w:rPr>
        <w:t>Resource Room had a total of 525 visitors through June, July and August (175 per month)</w:t>
      </w:r>
    </w:p>
    <w:p w14:paraId="1576F60B" w14:textId="5F52AA5C" w:rsidR="001F1B60" w:rsidRPr="00D12988" w:rsidRDefault="001F1B60" w:rsidP="001F1B60">
      <w:pPr>
        <w:pStyle w:val="NoSpacing"/>
        <w:rPr>
          <w:sz w:val="18"/>
          <w:szCs w:val="18"/>
        </w:rPr>
      </w:pPr>
      <w:r w:rsidRPr="00D12988">
        <w:rPr>
          <w:sz w:val="18"/>
          <w:szCs w:val="18"/>
        </w:rPr>
        <w:t>Unemployment Visits were up – 28 total (July being a high of 18)</w:t>
      </w:r>
    </w:p>
    <w:p w14:paraId="1D45AE2E" w14:textId="7D833A6F" w:rsidR="001F1B60" w:rsidRPr="00D12988" w:rsidRDefault="001F1B60" w:rsidP="001F1B60">
      <w:pPr>
        <w:pStyle w:val="NoSpacing"/>
        <w:rPr>
          <w:sz w:val="18"/>
          <w:szCs w:val="18"/>
        </w:rPr>
      </w:pPr>
      <w:proofErr w:type="spellStart"/>
      <w:r w:rsidRPr="00D12988">
        <w:rPr>
          <w:sz w:val="18"/>
          <w:szCs w:val="18"/>
        </w:rPr>
        <w:t>JobSeekers</w:t>
      </w:r>
      <w:proofErr w:type="spellEnd"/>
      <w:r w:rsidRPr="00D12988">
        <w:rPr>
          <w:sz w:val="18"/>
          <w:szCs w:val="18"/>
        </w:rPr>
        <w:t xml:space="preserve"> – 49 visits (16 per month)</w:t>
      </w:r>
    </w:p>
    <w:p w14:paraId="0D94FEC3" w14:textId="4203DD50" w:rsidR="001F1B60" w:rsidRPr="00D12988" w:rsidRDefault="001F1B60" w:rsidP="001F1B60">
      <w:pPr>
        <w:pStyle w:val="NoSpacing"/>
        <w:rPr>
          <w:sz w:val="18"/>
          <w:szCs w:val="18"/>
        </w:rPr>
      </w:pPr>
      <w:r w:rsidRPr="00D12988">
        <w:rPr>
          <w:sz w:val="18"/>
          <w:szCs w:val="18"/>
        </w:rPr>
        <w:t xml:space="preserve">Aspire/GED Classes = </w:t>
      </w:r>
      <w:r w:rsidR="00D12988" w:rsidRPr="00D12988">
        <w:rPr>
          <w:sz w:val="18"/>
          <w:szCs w:val="18"/>
        </w:rPr>
        <w:t>87 visits (29 per month)</w:t>
      </w:r>
    </w:p>
    <w:p w14:paraId="34B1F806" w14:textId="010EC23C" w:rsidR="00D12988" w:rsidRPr="00D12988" w:rsidRDefault="00D12988" w:rsidP="001F1B60">
      <w:pPr>
        <w:pStyle w:val="NoSpacing"/>
        <w:rPr>
          <w:sz w:val="18"/>
          <w:szCs w:val="18"/>
        </w:rPr>
      </w:pPr>
      <w:r w:rsidRPr="00D12988">
        <w:rPr>
          <w:sz w:val="18"/>
          <w:szCs w:val="18"/>
        </w:rPr>
        <w:t>CCMEP/WIOA = 22 visits (7 per month)</w:t>
      </w:r>
    </w:p>
    <w:p w14:paraId="20FAFA85" w14:textId="0C015FE7" w:rsidR="00D12988" w:rsidRPr="00D12988" w:rsidRDefault="00D12988" w:rsidP="001F1B60">
      <w:pPr>
        <w:pStyle w:val="NoSpacing"/>
        <w:rPr>
          <w:sz w:val="18"/>
          <w:szCs w:val="18"/>
        </w:rPr>
      </w:pPr>
      <w:r w:rsidRPr="00D12988">
        <w:rPr>
          <w:sz w:val="18"/>
          <w:szCs w:val="18"/>
        </w:rPr>
        <w:t>Other visitors were for fingerprinting, Fraud, SNAP/TANF and Childcare needs</w:t>
      </w:r>
    </w:p>
    <w:sectPr w:rsidR="00D12988" w:rsidRPr="00D12988" w:rsidSect="00D502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6B79"/>
    <w:multiLevelType w:val="hybridMultilevel"/>
    <w:tmpl w:val="A29A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6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8"/>
    <w:rsid w:val="00072DF6"/>
    <w:rsid w:val="001A4CAD"/>
    <w:rsid w:val="001A5117"/>
    <w:rsid w:val="001F1B60"/>
    <w:rsid w:val="00220568"/>
    <w:rsid w:val="00227A3B"/>
    <w:rsid w:val="00271666"/>
    <w:rsid w:val="00816F88"/>
    <w:rsid w:val="00823013"/>
    <w:rsid w:val="00865189"/>
    <w:rsid w:val="0098541B"/>
    <w:rsid w:val="00A307CD"/>
    <w:rsid w:val="00AD39E0"/>
    <w:rsid w:val="00D12988"/>
    <w:rsid w:val="00D13F8B"/>
    <w:rsid w:val="00D50248"/>
    <w:rsid w:val="00D7572A"/>
    <w:rsid w:val="00E11156"/>
    <w:rsid w:val="00EA3BE1"/>
    <w:rsid w:val="00EA6206"/>
    <w:rsid w:val="00F16F4E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6158"/>
  <w15:chartTrackingRefBased/>
  <w15:docId w15:val="{F13BCB09-4D8D-4A62-9310-123B12E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24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24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D502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Job and Family Services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Alex M</dc:creator>
  <cp:keywords/>
  <dc:description/>
  <cp:lastModifiedBy>Rob Guentter</cp:lastModifiedBy>
  <cp:revision>2</cp:revision>
  <cp:lastPrinted>2024-09-03T13:31:00Z</cp:lastPrinted>
  <dcterms:created xsi:type="dcterms:W3CDTF">2024-09-03T13:32:00Z</dcterms:created>
  <dcterms:modified xsi:type="dcterms:W3CDTF">2024-09-03T13:32:00Z</dcterms:modified>
</cp:coreProperties>
</file>